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A7424A1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Justus de Harduwijnlaan 13, 9000 Gent</w:t>
        <w:br w:type="textWrapping"/>
        <w:t>44021A1697/00T000, 44021A1702/00F000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"woningkwaliteit"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Woningkwaliteit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"https://eservices.minfin.fgov.be/ecad-web/?local=nl_BE&amp;capakey=44021A1697/00T000"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"https://eservices.minfin.fgov.be/ecad-web/?local=nl_BE&amp;capakey=44021A1697/00T000"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"https://eservices.minfin.fgov.be/ecad-web/?local=nl_BE&amp;capakey=44021A1697/00T000"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"https://eservices.minfin.fgov.be/ecad-web/?local=nl_BE&amp;capakey=44021A1697/00T000"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53162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31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62225" cy="266700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67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"http://www.geopunt.be/kaart?app=algemene-kaart&amp;basemap=grb&amp;kaart=Atlas%20der%20Buurtwegen%20(1841)&amp;perceel=44021A1697/00T000|44021A1702/00F000&amp;maximize=1"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Woningkwaliteit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jc w:val="center"/>
        <w:rPr>
          <w:rFonts w:ascii="Calibri Light" w:hAnsi="Calibri Light"/>
        </w:rPr>
      </w:pPr>
      <w:bookmarkStart w:id="12" w:name="woningkwaliteit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44021A1697/00T000|44021A1702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00-09-2010/001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15/02/2023 - fk4fs3km99j4knhrjh74q6qhc03fh32doesfdfut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Justus de Harduwijnlaan 13, 9000 Gent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